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09E6" w14:textId="77777777" w:rsidR="00165D4B" w:rsidRPr="003176E3" w:rsidRDefault="00165D4B" w:rsidP="00A23B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B8C9EF" w14:textId="0356EEFB" w:rsidR="008A0B0B" w:rsidRPr="003176E3" w:rsidRDefault="00A23B4D" w:rsidP="00A23B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6E3">
        <w:rPr>
          <w:rFonts w:ascii="Times New Roman" w:hAnsi="Times New Roman" w:cs="Times New Roman"/>
          <w:sz w:val="24"/>
          <w:szCs w:val="24"/>
        </w:rPr>
        <w:t>202</w:t>
      </w:r>
      <w:r w:rsidR="00EE4695" w:rsidRPr="003176E3">
        <w:rPr>
          <w:rFonts w:ascii="Times New Roman" w:hAnsi="Times New Roman" w:cs="Times New Roman"/>
          <w:sz w:val="24"/>
          <w:szCs w:val="24"/>
        </w:rPr>
        <w:t>3</w:t>
      </w:r>
      <w:r w:rsidRPr="003176E3">
        <w:rPr>
          <w:rFonts w:ascii="Times New Roman" w:hAnsi="Times New Roman" w:cs="Times New Roman"/>
          <w:sz w:val="24"/>
          <w:szCs w:val="24"/>
        </w:rPr>
        <w:t>/2</w:t>
      </w:r>
      <w:r w:rsidR="00EE4695" w:rsidRPr="003176E3">
        <w:rPr>
          <w:rFonts w:ascii="Times New Roman" w:hAnsi="Times New Roman" w:cs="Times New Roman"/>
          <w:sz w:val="24"/>
          <w:szCs w:val="24"/>
        </w:rPr>
        <w:t>4</w:t>
      </w:r>
      <w:r w:rsidRPr="003176E3">
        <w:rPr>
          <w:rFonts w:ascii="Times New Roman" w:hAnsi="Times New Roman" w:cs="Times New Roman"/>
          <w:sz w:val="24"/>
          <w:szCs w:val="24"/>
        </w:rPr>
        <w:t>. őszi félév</w:t>
      </w:r>
    </w:p>
    <w:p w14:paraId="216CCB13" w14:textId="6412A243" w:rsidR="00A23B4D" w:rsidRPr="003176E3" w:rsidRDefault="00A23B4D" w:rsidP="00A23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6E3">
        <w:rPr>
          <w:rFonts w:ascii="Times New Roman" w:hAnsi="Times New Roman" w:cs="Times New Roman"/>
          <w:b/>
          <w:bCs/>
          <w:sz w:val="24"/>
          <w:szCs w:val="24"/>
        </w:rPr>
        <w:t xml:space="preserve">LATIN GYAKORLAT 1. </w:t>
      </w:r>
      <w:r w:rsidR="00165D4B" w:rsidRPr="003176E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176E3">
        <w:rPr>
          <w:rFonts w:ascii="Times New Roman" w:hAnsi="Times New Roman" w:cs="Times New Roman"/>
          <w:b/>
          <w:bCs/>
          <w:sz w:val="24"/>
          <w:szCs w:val="24"/>
        </w:rPr>
        <w:t xml:space="preserve"> TANMENET</w:t>
      </w:r>
    </w:p>
    <w:p w14:paraId="332A9871" w14:textId="77777777" w:rsidR="00165D4B" w:rsidRPr="003176E3" w:rsidRDefault="00165D4B" w:rsidP="00A23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877"/>
        <w:gridCol w:w="7340"/>
      </w:tblGrid>
      <w:tr w:rsidR="00165D4B" w:rsidRPr="003176E3" w14:paraId="4FB2CC1E" w14:textId="77777777" w:rsidTr="00165D4B">
        <w:trPr>
          <w:trHeight w:val="264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932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Ssz.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6BC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Dátum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900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Tematika</w:t>
            </w:r>
          </w:p>
        </w:tc>
      </w:tr>
      <w:tr w:rsidR="00165D4B" w:rsidRPr="003176E3" w14:paraId="2E46DBD3" w14:textId="77777777" w:rsidTr="00165D4B">
        <w:trPr>
          <w:trHeight w:val="55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8DB1" w14:textId="77777777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7D44" w14:textId="77777777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BDD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Grammatika</w:t>
            </w:r>
          </w:p>
        </w:tc>
      </w:tr>
      <w:tr w:rsidR="00165D4B" w:rsidRPr="003176E3" w14:paraId="58F74085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F222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34E" w14:textId="62A3378C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szept. 1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- 15.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99F" w14:textId="09606C31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Bevezetés (latin nyelv történeti áttekinté</w:t>
            </w:r>
            <w:r w:rsidRPr="00DA1E78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se</w:t>
            </w:r>
            <w:r w:rsidR="002F7C1C" w:rsidRPr="00DA1E78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)</w:t>
            </w: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      </w:t>
            </w:r>
          </w:p>
          <w:p w14:paraId="4075ED5D" w14:textId="77777777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Kiejtés szabályai                                             </w:t>
            </w:r>
          </w:p>
          <w:p w14:paraId="5BCC920A" w14:textId="297D215E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Grammatikai alapfogalmak</w:t>
            </w:r>
          </w:p>
        </w:tc>
      </w:tr>
      <w:tr w:rsidR="00165D4B" w:rsidRPr="003176E3" w14:paraId="7741D181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EE7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C90" w14:textId="3A9AABE2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szept. 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- 2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2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E88A" w14:textId="01FE41F2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Főnév szótári alakja, </w:t>
            </w:r>
            <w:r w:rsidRPr="00DA1E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declinatióba</w:t>
            </w:r>
            <w:r w:rsidRPr="00317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sorolás</w:t>
            </w:r>
            <w:r w:rsidR="00DA1E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a</w:t>
            </w:r>
            <w:r w:rsidRPr="00317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, ragozási tő                                                       I-II. declinatio (főnevek, melléknevek)</w:t>
            </w:r>
            <w:r w:rsidR="00A11217" w:rsidRPr="00317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/ V. declinatio</w:t>
            </w:r>
            <w:r w:rsidRPr="00317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                                               </w:t>
            </w:r>
          </w:p>
          <w:p w14:paraId="1A2FD8A4" w14:textId="77777777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Birtokos szerkezet                                              </w:t>
            </w:r>
          </w:p>
          <w:p w14:paraId="5FC4B670" w14:textId="55D9A8DC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Praepositiók</w:t>
            </w:r>
          </w:p>
        </w:tc>
      </w:tr>
      <w:tr w:rsidR="00165D4B" w:rsidRPr="003176E3" w14:paraId="6348555A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3242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III.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D322" w14:textId="32D78F2A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szept. 2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5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- 29.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B24A" w14:textId="77777777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</w:p>
        </w:tc>
      </w:tr>
      <w:tr w:rsidR="00165D4B" w:rsidRPr="003176E3" w14:paraId="04B879CB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5534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IV.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13B" w14:textId="07080345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okt. 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2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- 6.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9F8" w14:textId="77777777" w:rsidR="00165D4B" w:rsidRPr="003176E3" w:rsidRDefault="00165D4B" w:rsidP="0016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Ige szótári alakja</w:t>
            </w:r>
          </w:p>
          <w:p w14:paraId="2A38C92C" w14:textId="77777777" w:rsidR="00165D4B" w:rsidRPr="003176E3" w:rsidRDefault="00165D4B" w:rsidP="0016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- igeragozás (coniugatiók, imperfectum tő) </w:t>
            </w:r>
          </w:p>
          <w:p w14:paraId="635A1924" w14:textId="741FCBDE" w:rsidR="00165D4B" w:rsidRPr="003176E3" w:rsidRDefault="00165D4B" w:rsidP="0016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- Praesens imperfectum activi</w:t>
            </w:r>
          </w:p>
        </w:tc>
      </w:tr>
      <w:tr w:rsidR="00165D4B" w:rsidRPr="003176E3" w14:paraId="04033EDE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01CA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032" w14:textId="3BD7FF98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vertAlign w:val="superscript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okt. 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9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- 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13</w:t>
            </w:r>
            <w:r w:rsidRPr="00317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vertAlign w:val="superscript"/>
                <w:lang w:eastAsia="hu-HU"/>
              </w:rPr>
              <w:t>*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CC186" w14:textId="77777777" w:rsidR="00165D4B" w:rsidRPr="003176E3" w:rsidRDefault="00165D4B" w:rsidP="0016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165D4B" w:rsidRPr="003176E3" w14:paraId="7BE086B1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BB1" w14:textId="77777777" w:rsidR="00165D4B" w:rsidRPr="003176E3" w:rsidRDefault="00165D4B" w:rsidP="007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BE4" w14:textId="73486192" w:rsidR="00165D4B" w:rsidRPr="003176E3" w:rsidRDefault="00165D4B" w:rsidP="00757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okt. 1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6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236" w14:textId="5213FED8" w:rsidR="00165D4B" w:rsidRPr="003176E3" w:rsidRDefault="00165D4B" w:rsidP="0016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III. declinatiós főnevek </w:t>
            </w:r>
          </w:p>
        </w:tc>
      </w:tr>
      <w:tr w:rsidR="00165D4B" w:rsidRPr="003176E3" w14:paraId="4802DE9F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4F63" w14:textId="38E76F55" w:rsidR="00165D4B" w:rsidRPr="003176E3" w:rsidRDefault="00165D4B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VII.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5CA9" w14:textId="746B5B5B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okt. 2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3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- 27.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951D" w14:textId="6860D113" w:rsidR="00165D4B" w:rsidRPr="003176E3" w:rsidRDefault="00EE4695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Fordítási gyakorlat </w:t>
            </w:r>
          </w:p>
        </w:tc>
      </w:tr>
      <w:tr w:rsidR="00165D4B" w:rsidRPr="003176E3" w14:paraId="60693000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553" w14:textId="78F3B804" w:rsidR="00165D4B" w:rsidRPr="003176E3" w:rsidRDefault="00165D4B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VIII.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943" w14:textId="0F37A013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okt. 3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0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– nov. 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3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521AD" w14:textId="77777777" w:rsidR="0029540D" w:rsidRPr="003176E3" w:rsidRDefault="0029540D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  <w:p w14:paraId="63C0BFAD" w14:textId="76A0C077" w:rsidR="0029540D" w:rsidRPr="003176E3" w:rsidRDefault="00EE4695" w:rsidP="00EE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Gyakorló óra</w:t>
            </w:r>
          </w:p>
          <w:p w14:paraId="5B3088A4" w14:textId="77777777" w:rsidR="0029540D" w:rsidRPr="003176E3" w:rsidRDefault="0029540D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  <w:p w14:paraId="46D8C4A7" w14:textId="748631C7" w:rsidR="0029540D" w:rsidRPr="003176E3" w:rsidRDefault="0029540D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165D4B" w:rsidRPr="003176E3" w14:paraId="2A74E747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6C58" w14:textId="77777777" w:rsidR="00165D4B" w:rsidRPr="003176E3" w:rsidRDefault="00165D4B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IX.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A61" w14:textId="256C5359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nov. 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6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- 10.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FFB" w14:textId="77777777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III. declinatiós melléknevek</w:t>
            </w:r>
          </w:p>
        </w:tc>
      </w:tr>
      <w:tr w:rsidR="00165D4B" w:rsidRPr="003176E3" w14:paraId="6CB7330C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ACE" w14:textId="77777777" w:rsidR="00165D4B" w:rsidRPr="003176E3" w:rsidRDefault="00165D4B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X.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CC5" w14:textId="1BDD8942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nov. 1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3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- 17.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CE5" w14:textId="6BD56D19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Névmások</w:t>
            </w:r>
            <w:r w:rsidR="00EE4695"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(Praesens perfectumok)</w:t>
            </w:r>
          </w:p>
        </w:tc>
      </w:tr>
      <w:tr w:rsidR="00165D4B" w:rsidRPr="003176E3" w14:paraId="32981A90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44F3" w14:textId="77777777" w:rsidR="00165D4B" w:rsidRPr="003176E3" w:rsidRDefault="00165D4B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XI.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0634" w14:textId="750EA613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nov. 2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0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- 24.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042" w14:textId="77777777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Passivum</w:t>
            </w:r>
          </w:p>
        </w:tc>
      </w:tr>
      <w:tr w:rsidR="00165D4B" w:rsidRPr="003176E3" w14:paraId="2581E64C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331" w14:textId="77777777" w:rsidR="00165D4B" w:rsidRPr="003176E3" w:rsidRDefault="00165D4B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XII.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C036" w14:textId="5ADB0237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nov. 2</w:t>
            </w:r>
            <w:r w:rsidR="00EE4695"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7</w:t>
            </w: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- dec.1.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C769" w14:textId="5301B8C9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IV. declinatio</w:t>
            </w:r>
            <w:r w:rsidR="00A11217"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/ V. declinatio</w:t>
            </w:r>
          </w:p>
        </w:tc>
      </w:tr>
      <w:tr w:rsidR="00165D4B" w:rsidRPr="003176E3" w14:paraId="18464DE2" w14:textId="77777777" w:rsidTr="00165D4B">
        <w:trPr>
          <w:trHeight w:val="7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156" w14:textId="77777777" w:rsidR="00165D4B" w:rsidRPr="003176E3" w:rsidRDefault="00165D4B" w:rsidP="001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XIII.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DE8" w14:textId="6CD12FB5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vertAlign w:val="superscript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dec. 5 - 8.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9EE" w14:textId="5D866085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Gyakorl</w:t>
            </w:r>
            <w:r w:rsidR="00EE4695" w:rsidRPr="003176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ó óra, félévzárás</w:t>
            </w:r>
          </w:p>
        </w:tc>
      </w:tr>
      <w:tr w:rsidR="00165D4B" w:rsidRPr="00757A81" w14:paraId="6AE185F3" w14:textId="77777777" w:rsidTr="00165D4B">
        <w:trPr>
          <w:trHeight w:val="2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1C11E" w14:textId="77777777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845A" w14:textId="7E365986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Október 1</w:t>
            </w:r>
            <w:r w:rsidR="00EE4695"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</w:t>
            </w: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.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2C1D" w14:textId="1C28BA0C" w:rsidR="00165D4B" w:rsidRPr="003176E3" w:rsidRDefault="00165D4B" w:rsidP="001A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PÁZMÁNY NAP</w:t>
            </w:r>
          </w:p>
        </w:tc>
      </w:tr>
      <w:tr w:rsidR="0044196E" w:rsidRPr="00757A81" w14:paraId="6B1FA061" w14:textId="77777777" w:rsidTr="00165D4B">
        <w:trPr>
          <w:trHeight w:val="2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970B6" w14:textId="77777777" w:rsidR="0044196E" w:rsidRPr="003176E3" w:rsidRDefault="0044196E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5B522" w14:textId="68DA8018" w:rsidR="0044196E" w:rsidRPr="003176E3" w:rsidRDefault="00EE4695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Október 23.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2A9FA" w14:textId="20C3A7C7" w:rsidR="0044196E" w:rsidRPr="003176E3" w:rsidRDefault="003176E3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NEMZETI ÜNNEP</w:t>
            </w:r>
          </w:p>
        </w:tc>
      </w:tr>
      <w:tr w:rsidR="00EE4695" w:rsidRPr="00757A81" w14:paraId="59B8AADC" w14:textId="77777777" w:rsidTr="00165D4B">
        <w:trPr>
          <w:trHeight w:val="2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5BB40" w14:textId="77777777" w:rsidR="00EE4695" w:rsidRPr="003176E3" w:rsidRDefault="00EE4695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D4F01" w14:textId="7ADD1C2D" w:rsidR="00EE4695" w:rsidRPr="003176E3" w:rsidRDefault="00EE4695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November 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CC184" w14:textId="2E058E6A" w:rsidR="00EE4695" w:rsidRPr="003176E3" w:rsidRDefault="003176E3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MINDENSZENTEK</w:t>
            </w:r>
          </w:p>
        </w:tc>
      </w:tr>
      <w:tr w:rsidR="00EE4695" w:rsidRPr="00757A81" w14:paraId="232ECB84" w14:textId="77777777" w:rsidTr="00165D4B">
        <w:trPr>
          <w:trHeight w:val="2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BF747" w14:textId="77777777" w:rsidR="00EE4695" w:rsidRPr="003176E3" w:rsidRDefault="00EE4695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25D4" w14:textId="282627A1" w:rsidR="00EE4695" w:rsidRPr="003176E3" w:rsidRDefault="00EE4695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November 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9F0FD" w14:textId="40C71C41" w:rsidR="00EE4695" w:rsidRPr="003176E3" w:rsidRDefault="003176E3" w:rsidP="0044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HALOTTAK NAPJA</w:t>
            </w:r>
          </w:p>
        </w:tc>
      </w:tr>
      <w:tr w:rsidR="00EE4695" w:rsidRPr="00757A81" w14:paraId="6620B073" w14:textId="77777777" w:rsidTr="00165D4B">
        <w:trPr>
          <w:trHeight w:val="2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7C94C" w14:textId="77777777" w:rsidR="00EE4695" w:rsidRPr="003176E3" w:rsidRDefault="00EE4695" w:rsidP="00EE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4FE" w14:textId="1A32A35A" w:rsidR="00EE4695" w:rsidRPr="003176E3" w:rsidRDefault="00EE4695" w:rsidP="00EE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December 8.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DC30E" w14:textId="09A1CCE2" w:rsidR="00EE4695" w:rsidRPr="003176E3" w:rsidRDefault="003176E3" w:rsidP="00EE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176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SZEPLŐTELEN FOGANTATÁS</w:t>
            </w:r>
          </w:p>
        </w:tc>
      </w:tr>
    </w:tbl>
    <w:p w14:paraId="090A61BC" w14:textId="77777777" w:rsidR="00757A81" w:rsidRDefault="00757A81"/>
    <w:sectPr w:rsidR="00757A81" w:rsidSect="00F32DDE">
      <w:pgSz w:w="11906" w:h="16838"/>
      <w:pgMar w:top="993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3C40" w14:textId="77777777" w:rsidR="00B414CF" w:rsidRDefault="00B414CF" w:rsidP="00757A81">
      <w:pPr>
        <w:spacing w:after="0" w:line="240" w:lineRule="auto"/>
      </w:pPr>
      <w:r>
        <w:separator/>
      </w:r>
    </w:p>
  </w:endnote>
  <w:endnote w:type="continuationSeparator" w:id="0">
    <w:p w14:paraId="35D10432" w14:textId="77777777" w:rsidR="00B414CF" w:rsidRDefault="00B414CF" w:rsidP="007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EB8B" w14:textId="77777777" w:rsidR="00B414CF" w:rsidRDefault="00B414CF" w:rsidP="00757A81">
      <w:pPr>
        <w:spacing w:after="0" w:line="240" w:lineRule="auto"/>
      </w:pPr>
      <w:r>
        <w:separator/>
      </w:r>
    </w:p>
  </w:footnote>
  <w:footnote w:type="continuationSeparator" w:id="0">
    <w:p w14:paraId="5E0899AB" w14:textId="77777777" w:rsidR="00B414CF" w:rsidRDefault="00B414CF" w:rsidP="00757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81"/>
    <w:rsid w:val="00051722"/>
    <w:rsid w:val="0010074D"/>
    <w:rsid w:val="00165D4B"/>
    <w:rsid w:val="00192865"/>
    <w:rsid w:val="001A4F6A"/>
    <w:rsid w:val="001A6677"/>
    <w:rsid w:val="00270466"/>
    <w:rsid w:val="0029540D"/>
    <w:rsid w:val="002F7C1C"/>
    <w:rsid w:val="003176E3"/>
    <w:rsid w:val="0044196E"/>
    <w:rsid w:val="005413A9"/>
    <w:rsid w:val="00757A81"/>
    <w:rsid w:val="008A0B0B"/>
    <w:rsid w:val="00A11217"/>
    <w:rsid w:val="00A23B4D"/>
    <w:rsid w:val="00AA7A31"/>
    <w:rsid w:val="00B414CF"/>
    <w:rsid w:val="00D72D03"/>
    <w:rsid w:val="00DA1E78"/>
    <w:rsid w:val="00EE4695"/>
    <w:rsid w:val="00F32DDE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CE11"/>
  <w15:chartTrackingRefBased/>
  <w15:docId w15:val="{FA545CB7-869A-4824-9612-91DED4D1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A81"/>
  </w:style>
  <w:style w:type="paragraph" w:styleId="llb">
    <w:name w:val="footer"/>
    <w:basedOn w:val="Norml"/>
    <w:link w:val="llbChar"/>
    <w:uiPriority w:val="99"/>
    <w:unhideWhenUsed/>
    <w:rsid w:val="0075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A81"/>
  </w:style>
  <w:style w:type="paragraph" w:styleId="Listaszerbekezds">
    <w:name w:val="List Paragraph"/>
    <w:basedOn w:val="Norml"/>
    <w:uiPriority w:val="34"/>
    <w:qFormat/>
    <w:rsid w:val="0075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Weiszer Mariann</dc:creator>
  <cp:keywords/>
  <dc:description/>
  <cp:lastModifiedBy>Kuslits Béláné</cp:lastModifiedBy>
  <cp:revision>2</cp:revision>
  <dcterms:created xsi:type="dcterms:W3CDTF">2023-08-24T09:45:00Z</dcterms:created>
  <dcterms:modified xsi:type="dcterms:W3CDTF">2023-08-24T09:45:00Z</dcterms:modified>
</cp:coreProperties>
</file>