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38" w:rsidRPr="00262D38" w:rsidRDefault="00262D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2D38">
        <w:rPr>
          <w:rFonts w:ascii="Times New Roman" w:hAnsi="Times New Roman" w:cs="Times New Roman"/>
          <w:b/>
          <w:sz w:val="28"/>
          <w:szCs w:val="28"/>
        </w:rPr>
        <w:t>Pécsi András Árpád</w:t>
      </w:r>
      <w:r>
        <w:rPr>
          <w:rFonts w:ascii="Times New Roman" w:hAnsi="Times New Roman" w:cs="Times New Roman"/>
          <w:b/>
          <w:sz w:val="28"/>
          <w:szCs w:val="28"/>
        </w:rPr>
        <w:t xml:space="preserve"> (anh13a)</w:t>
      </w:r>
    </w:p>
    <w:p w:rsidR="00262D38" w:rsidRPr="00262D38" w:rsidRDefault="00262D38">
      <w:pPr>
        <w:rPr>
          <w:rFonts w:ascii="Times New Roman" w:hAnsi="Times New Roman" w:cs="Times New Roman"/>
          <w:b/>
          <w:sz w:val="28"/>
          <w:szCs w:val="28"/>
        </w:rPr>
      </w:pPr>
      <w:r w:rsidRPr="00262D38">
        <w:rPr>
          <w:rFonts w:ascii="Times New Roman" w:hAnsi="Times New Roman" w:cs="Times New Roman"/>
          <w:b/>
          <w:sz w:val="28"/>
          <w:szCs w:val="28"/>
        </w:rPr>
        <w:t xml:space="preserve">Erasmus élménybeszámoló </w:t>
      </w:r>
    </w:p>
    <w:p w:rsidR="00262D38" w:rsidRDefault="00262D38">
      <w:pPr>
        <w:rPr>
          <w:rFonts w:ascii="Times New Roman" w:hAnsi="Times New Roman" w:cs="Times New Roman"/>
          <w:sz w:val="28"/>
          <w:szCs w:val="28"/>
        </w:rPr>
      </w:pPr>
    </w:p>
    <w:p w:rsidR="00262D38" w:rsidRPr="00262D38" w:rsidRDefault="00262D38">
      <w:pPr>
        <w:rPr>
          <w:rFonts w:ascii="Times New Roman" w:hAnsi="Times New Roman" w:cs="Times New Roman"/>
          <w:i/>
          <w:sz w:val="28"/>
          <w:szCs w:val="28"/>
        </w:rPr>
      </w:pPr>
      <w:r w:rsidRPr="00262D38">
        <w:rPr>
          <w:rFonts w:ascii="Times New Roman" w:hAnsi="Times New Roman" w:cs="Times New Roman"/>
          <w:i/>
          <w:sz w:val="28"/>
          <w:szCs w:val="28"/>
        </w:rPr>
        <w:t>Időtartam: 2011/2012-es tanév II. félév (2012. 02.05- 2012.06.15)</w:t>
      </w:r>
    </w:p>
    <w:p w:rsidR="00262D38" w:rsidRDefault="00262D38">
      <w:pPr>
        <w:rPr>
          <w:rFonts w:ascii="Times New Roman" w:hAnsi="Times New Roman" w:cs="Times New Roman"/>
          <w:i/>
          <w:sz w:val="28"/>
          <w:szCs w:val="28"/>
        </w:rPr>
      </w:pPr>
      <w:r w:rsidRPr="00262D38">
        <w:rPr>
          <w:rFonts w:ascii="Times New Roman" w:hAnsi="Times New Roman" w:cs="Times New Roman"/>
          <w:i/>
          <w:sz w:val="28"/>
          <w:szCs w:val="28"/>
        </w:rPr>
        <w:t xml:space="preserve">Fogadó egyetem: </w:t>
      </w:r>
      <w:proofErr w:type="spellStart"/>
      <w:r w:rsidRPr="00262D38">
        <w:rPr>
          <w:rFonts w:ascii="Times New Roman" w:hAnsi="Times New Roman" w:cs="Times New Roman"/>
          <w:i/>
          <w:sz w:val="28"/>
          <w:szCs w:val="28"/>
        </w:rPr>
        <w:t>Lazarski</w:t>
      </w:r>
      <w:proofErr w:type="spellEnd"/>
      <w:r w:rsidRPr="00262D38">
        <w:rPr>
          <w:rFonts w:ascii="Times New Roman" w:hAnsi="Times New Roman" w:cs="Times New Roman"/>
          <w:i/>
          <w:sz w:val="28"/>
          <w:szCs w:val="28"/>
        </w:rPr>
        <w:t xml:space="preserve"> University Varsó, Lengyelország</w:t>
      </w:r>
    </w:p>
    <w:p w:rsidR="00BF40E0" w:rsidRDefault="00BF40E0">
      <w:pPr>
        <w:rPr>
          <w:rFonts w:ascii="Times New Roman" w:hAnsi="Times New Roman" w:cs="Times New Roman"/>
          <w:i/>
          <w:sz w:val="28"/>
          <w:szCs w:val="28"/>
        </w:rPr>
      </w:pPr>
    </w:p>
    <w:p w:rsidR="00515622" w:rsidRDefault="00262D38" w:rsidP="005156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 február 5.-én érkeztem Varsóba, ahol már aznap bejelentkeztem a fogadó egyetememnél és be is költözhettem azonnal a szállásomra. Az egyetem egyik apartmanjában laktam együtt 25 másik külföldi diákkal, ahol a hangulat mindig remek volt. Ez</w:t>
      </w:r>
      <w:r w:rsidR="000C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alatt az idő alatt számos kultúrát és személyt sikerült megismernem, ami</w:t>
      </w:r>
      <w:r w:rsidR="000C087F">
        <w:rPr>
          <w:rFonts w:ascii="Times New Roman" w:hAnsi="Times New Roman" w:cs="Times New Roman"/>
          <w:sz w:val="24"/>
          <w:szCs w:val="24"/>
        </w:rPr>
        <w:t xml:space="preserve"> hatalmas élmény volt számomra. </w:t>
      </w:r>
      <w:r w:rsidR="00EA6832">
        <w:rPr>
          <w:rFonts w:ascii="Times New Roman" w:hAnsi="Times New Roman" w:cs="Times New Roman"/>
          <w:sz w:val="24"/>
          <w:szCs w:val="24"/>
        </w:rPr>
        <w:t xml:space="preserve">A lengyelek emellett nagyon kedvesen viszonyulnak a magyarokhoz, ezért magyarként általában mindig kellemes fogadtatásban volt részem odakint. </w:t>
      </w:r>
    </w:p>
    <w:p w:rsidR="00EA6832" w:rsidRDefault="00BF40E0" w:rsidP="005156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2921000"/>
            <wp:effectExtent l="19050" t="0" r="0" b="0"/>
            <wp:docPr id="2" name="Kép 1" descr="IMG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886" cy="292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22" w:rsidRDefault="00262D38" w:rsidP="005156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tanítás egy héttel később kezdődött, addig pedig regisztrációs hetet </w:t>
      </w:r>
      <w:r w:rsidR="00515622">
        <w:rPr>
          <w:rFonts w:ascii="Times New Roman" w:hAnsi="Times New Roman" w:cs="Times New Roman"/>
          <w:sz w:val="24"/>
          <w:szCs w:val="24"/>
        </w:rPr>
        <w:t xml:space="preserve">szerveztek </w:t>
      </w:r>
      <w:r>
        <w:rPr>
          <w:rFonts w:ascii="Times New Roman" w:hAnsi="Times New Roman" w:cs="Times New Roman"/>
          <w:sz w:val="24"/>
          <w:szCs w:val="24"/>
        </w:rPr>
        <w:t xml:space="preserve">nekünk a </w:t>
      </w:r>
      <w:r w:rsidR="000C087F">
        <w:rPr>
          <w:rFonts w:ascii="Times New Roman" w:hAnsi="Times New Roman" w:cs="Times New Roman"/>
          <w:sz w:val="24"/>
          <w:szCs w:val="24"/>
        </w:rPr>
        <w:t>mentoraink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87F">
        <w:rPr>
          <w:rFonts w:ascii="Times New Roman" w:hAnsi="Times New Roman" w:cs="Times New Roman"/>
          <w:sz w:val="24"/>
          <w:szCs w:val="24"/>
        </w:rPr>
        <w:t xml:space="preserve">így sikerült a Varsót elég hamar és viszonylag jól megismernünk. A félév során ezen kívül még sok programot szerveztek nekünk, amik szintén nagyon jól sikerültek. A mentorom mindig segítőkész volt, és bármikor számíthattam rá, ami nagyon </w:t>
      </w:r>
      <w:r w:rsidR="00515622">
        <w:rPr>
          <w:rFonts w:ascii="Times New Roman" w:hAnsi="Times New Roman" w:cs="Times New Roman"/>
          <w:sz w:val="24"/>
          <w:szCs w:val="24"/>
        </w:rPr>
        <w:t>s</w:t>
      </w:r>
      <w:r w:rsidR="000C087F">
        <w:rPr>
          <w:rFonts w:ascii="Times New Roman" w:hAnsi="Times New Roman" w:cs="Times New Roman"/>
          <w:sz w:val="24"/>
          <w:szCs w:val="24"/>
        </w:rPr>
        <w:t>okat jelentett, mivel egy teljesen új várost és új kultúrát kellett megismernem.</w:t>
      </w:r>
      <w:r w:rsidR="00515622" w:rsidRPr="0051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22" w:rsidRDefault="00515622" w:rsidP="005156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40820" cy="3028950"/>
            <wp:effectExtent l="19050" t="0" r="0" b="0"/>
            <wp:docPr id="7" name="Kép 2" descr="D:\Képek\2012\Lengyelország-Lilla\Varsó-Torun\P519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épek\2012\Lengyelország-Lilla\Varsó-Torun\P519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173" cy="303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32" w:rsidRDefault="000C087F" w:rsidP="00EA6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tanítás az egyetemen nagyon jó színvonalú és jól szervezett volt, a felvett tárgyak pedig érdekesek, külön élmény volt számomra a lengyel nyelv megismerése egy külön nyelvi kurzuson. Már a vizsgaidőszak elején sikerült levizsgáznom a tárgyaimból, így a maradék időmben, és előtte a tanítási szünetekben sikerült megismernem Lengyelországot is, nem csak a fővárost, Varsót. </w:t>
      </w:r>
    </w:p>
    <w:p w:rsidR="00515622" w:rsidRDefault="00515622" w:rsidP="00EA68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5622" w:rsidRDefault="00515622" w:rsidP="00EA68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3084404"/>
            <wp:effectExtent l="19050" t="0" r="0" b="0"/>
            <wp:docPr id="4" name="Kép 1" descr="D:\Képek\2012\Erasmus\Február-vegyes\P216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épek\2012\Erasmus\Február-vegyes\P216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87" cy="308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38" w:rsidRDefault="000C087F" w:rsidP="00EA6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helyre eljutottunk a félév során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barátaimmal, így jártam például több alkalommal Krakkóban,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Wroclawban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voltam Zakopanéban, Gdanskban,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Torunban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Sopotban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A Lengyelországban eltöltött félév persze nem csak remek kikapcsolódás volt, hanem nagyon jó nyelvi és tanulmányi fejlődési lehetőség is, </w:t>
      </w:r>
      <w:r w:rsidR="00EA6832">
        <w:rPr>
          <w:rFonts w:ascii="Times New Roman" w:hAnsi="Times New Roman" w:cs="Times New Roman"/>
          <w:sz w:val="24"/>
          <w:szCs w:val="24"/>
        </w:rPr>
        <w:t xml:space="preserve">amely arra ösztönöz engem, hogy a későbbiekben is, akár az itthoni tanulmányaim befejezése után, egy újabb külföldi </w:t>
      </w:r>
      <w:r w:rsidR="00EA6832">
        <w:rPr>
          <w:rFonts w:ascii="Times New Roman" w:hAnsi="Times New Roman" w:cs="Times New Roman"/>
          <w:sz w:val="24"/>
          <w:szCs w:val="24"/>
        </w:rPr>
        <w:lastRenderedPageBreak/>
        <w:t>csereprogramban, tanulási- vagy gyakorlati-programban vegyek részt, vagy esetleg, hosszabb-rövidebb időre munkát vállaljak külföldön. Ezek remek előrelépési lehetőségek lennének a karrierem szempontjából, és nem mellesleg a kint töltött félévnek köszönhetően nagyobb eséllyel is pályázhatok talán. Úgy érzem, hogy sokat segített ez a program nyelvtudásom fejlődése szempontjából, és egy maradandó élmény volt, ezért a jövőben mindenkit csak bíztatni fogok, hogy vegyen részt benne, mivel kár lenne elmulasztani egy ilyen lehetőséget.</w:t>
      </w:r>
    </w:p>
    <w:p w:rsidR="00EA6832" w:rsidRDefault="00EA6832" w:rsidP="00EA6832">
      <w:pPr>
        <w:rPr>
          <w:rFonts w:ascii="Times New Roman" w:hAnsi="Times New Roman" w:cs="Times New Roman"/>
          <w:sz w:val="24"/>
          <w:szCs w:val="24"/>
        </w:rPr>
      </w:pPr>
    </w:p>
    <w:p w:rsidR="00EA6832" w:rsidRDefault="00EA6832" w:rsidP="00EA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 és köszönettel: </w:t>
      </w:r>
    </w:p>
    <w:p w:rsidR="00EA6832" w:rsidRPr="00262D38" w:rsidRDefault="00EA6832" w:rsidP="00EA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Pécsi András</w:t>
      </w:r>
    </w:p>
    <w:sectPr w:rsidR="00EA6832" w:rsidRPr="00262D38" w:rsidSect="007D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8"/>
    <w:rsid w:val="000C087F"/>
    <w:rsid w:val="00262D38"/>
    <w:rsid w:val="00515622"/>
    <w:rsid w:val="007D4541"/>
    <w:rsid w:val="007F76D4"/>
    <w:rsid w:val="00BF40E0"/>
    <w:rsid w:val="00E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pollak</cp:lastModifiedBy>
  <cp:revision>2</cp:revision>
  <dcterms:created xsi:type="dcterms:W3CDTF">2012-06-21T08:25:00Z</dcterms:created>
  <dcterms:modified xsi:type="dcterms:W3CDTF">2012-06-21T08:25:00Z</dcterms:modified>
</cp:coreProperties>
</file>